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F7059" w14:textId="77777777" w:rsidR="00574ACF" w:rsidRDefault="00EA3639" w:rsidP="00EA3639">
      <w:pPr>
        <w:jc w:val="center"/>
      </w:pPr>
      <w:r>
        <w:t>LEGAL NOTICE</w:t>
      </w:r>
    </w:p>
    <w:p w14:paraId="3FB5C772" w14:textId="77777777" w:rsidR="00EA3639" w:rsidRDefault="00EA3639" w:rsidP="00EA3639">
      <w:pPr>
        <w:jc w:val="center"/>
      </w:pPr>
    </w:p>
    <w:p w14:paraId="3BB13456" w14:textId="77777777" w:rsidR="00EA3639" w:rsidRPr="003A4B38" w:rsidRDefault="00EA3639" w:rsidP="00EA3639">
      <w:r w:rsidRPr="003A4B38">
        <w:t xml:space="preserve">Notice is hereby given that the City of Lovington will consider the following captioned ordinance at its regular meeting on </w:t>
      </w:r>
      <w:r w:rsidR="00367F6E">
        <w:t>November 24</w:t>
      </w:r>
      <w:r w:rsidR="00F23D1D">
        <w:t>, 2014</w:t>
      </w:r>
      <w:r w:rsidR="00B13177">
        <w:t>,</w:t>
      </w:r>
      <w:r w:rsidRPr="003A4B38">
        <w:t xml:space="preserve"> 2014 at 5:30 p.m. in the Commission Chambers of Lovington City Hall, 214 S. Love Street, Lovington, New Mexico to wit:</w:t>
      </w:r>
    </w:p>
    <w:p w14:paraId="18318B81" w14:textId="77777777" w:rsidR="00EA3639" w:rsidRPr="003A4B38" w:rsidRDefault="00EA3639" w:rsidP="00EA3639"/>
    <w:p w14:paraId="3FC1998C" w14:textId="77777777" w:rsidR="00EA3639" w:rsidRDefault="00EA3639" w:rsidP="00EA3639">
      <w:pPr>
        <w:rPr>
          <w:rFonts w:ascii="Calibri" w:hAnsi="Calibri"/>
        </w:rPr>
      </w:pPr>
      <w:r w:rsidRPr="003A4B38">
        <w:t xml:space="preserve">ORDINANCE </w:t>
      </w:r>
      <w:r w:rsidR="00C639A9">
        <w:t>531</w:t>
      </w:r>
      <w:r w:rsidRPr="003A4B38">
        <w:t xml:space="preserve">: </w:t>
      </w:r>
      <w:r w:rsidR="00C639A9">
        <w:t>An ordinance amending Title 5 Business Licenses and Regulations, Chapter 5.52 Trailers and Trailer Courts</w:t>
      </w:r>
      <w:r w:rsidR="00367F6E">
        <w:t>.</w:t>
      </w:r>
      <w:r w:rsidR="00C639A9">
        <w:t xml:space="preserve">  This Ordinance provides for new definitions for recreational vehicles, manufactured homes, and RV/MH Parks; establishes requirements for obtaining a license to operate a RV/MH Park; establishes application and renewal fees for RV/MH Park licenses; provides site standards to provide for health, safety, and public welfare</w:t>
      </w:r>
      <w:bookmarkStart w:id="0" w:name="_GoBack"/>
      <w:bookmarkEnd w:id="0"/>
      <w:r w:rsidR="00C639A9">
        <w:t>; and establishes penalties for violations of this Chapter.</w:t>
      </w:r>
    </w:p>
    <w:p w14:paraId="012C66DB" w14:textId="77777777" w:rsidR="00656906" w:rsidRPr="003A4B38" w:rsidRDefault="00656906" w:rsidP="00EA3639"/>
    <w:p w14:paraId="1F728E9E" w14:textId="77777777" w:rsidR="00EA3639" w:rsidRPr="003A4B38" w:rsidRDefault="00EA3639" w:rsidP="00EA3639">
      <w:r w:rsidRPr="003A4B38">
        <w:t xml:space="preserve">The Proposed Ordinance may be examined by any interested person during regular business hours at the office of the City Clerk at City Hall or on the City website at </w:t>
      </w:r>
      <w:hyperlink r:id="rId5" w:history="1">
        <w:r w:rsidRPr="003A4B38">
          <w:rPr>
            <w:rStyle w:val="Hyperlink"/>
          </w:rPr>
          <w:t>www.lovington.org</w:t>
        </w:r>
      </w:hyperlink>
      <w:r w:rsidRPr="003A4B38">
        <w:t xml:space="preserve">.  A copy of the Proposed Ordinance will be provided upon payment of a reasonable charge. </w:t>
      </w:r>
    </w:p>
    <w:p w14:paraId="08D5F994" w14:textId="77777777" w:rsidR="00EA3639" w:rsidRPr="003A4B38" w:rsidRDefault="00EA3639" w:rsidP="00EA3639"/>
    <w:p w14:paraId="13D447E5" w14:textId="77777777" w:rsidR="00EA3639" w:rsidRPr="003A4B38" w:rsidRDefault="00EA3639" w:rsidP="00EA3639">
      <w:r w:rsidRPr="003A4B38">
        <w:t>Carol Ann Hogue</w:t>
      </w:r>
    </w:p>
    <w:p w14:paraId="51D6E2F6" w14:textId="77777777" w:rsidR="00EA3639" w:rsidRPr="003A4B38" w:rsidRDefault="00EA3639" w:rsidP="00EA3639">
      <w:r w:rsidRPr="003A4B38">
        <w:t>City Clerk</w:t>
      </w:r>
    </w:p>
    <w:p w14:paraId="3BCDD37E" w14:textId="77777777" w:rsidR="00EA3639" w:rsidRPr="003A4B38" w:rsidRDefault="00EA3639" w:rsidP="00EA3639">
      <w:r w:rsidRPr="003A4B38">
        <w:t>City of Lovington</w:t>
      </w:r>
    </w:p>
    <w:p w14:paraId="62375BF1" w14:textId="77777777" w:rsidR="00EA3639" w:rsidRPr="003A4B38" w:rsidRDefault="00EA3639" w:rsidP="00EA3639">
      <w:r w:rsidRPr="003A4B38">
        <w:t xml:space="preserve">Published in the Lovington Leader </w:t>
      </w:r>
      <w:r w:rsidR="00367F6E">
        <w:t>10/30/14, 11/13/14, and 11/20/14</w:t>
      </w:r>
    </w:p>
    <w:sectPr w:rsidR="00EA3639" w:rsidRPr="003A4B38" w:rsidSect="003E1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9"/>
    <w:rsid w:val="001352AB"/>
    <w:rsid w:val="00367F6E"/>
    <w:rsid w:val="003A4B38"/>
    <w:rsid w:val="003E1F25"/>
    <w:rsid w:val="00574ACF"/>
    <w:rsid w:val="00656906"/>
    <w:rsid w:val="00AE643E"/>
    <w:rsid w:val="00B13177"/>
    <w:rsid w:val="00C639A9"/>
    <w:rsid w:val="00EA3639"/>
    <w:rsid w:val="00F22608"/>
    <w:rsid w:val="00F2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71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vingt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Macintosh Word</Application>
  <DocSecurity>0</DocSecurity>
  <Lines>8</Lines>
  <Paragraphs>2</Paragraphs>
  <ScaleCrop>false</ScaleCrop>
  <Company>City of Lovington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</dc:creator>
  <cp:keywords/>
  <dc:description/>
  <cp:lastModifiedBy>James Williams</cp:lastModifiedBy>
  <cp:revision>3</cp:revision>
  <dcterms:created xsi:type="dcterms:W3CDTF">2014-10-24T18:45:00Z</dcterms:created>
  <dcterms:modified xsi:type="dcterms:W3CDTF">2014-10-24T18:50:00Z</dcterms:modified>
</cp:coreProperties>
</file>